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1C" w:rsidRPr="001F75C6" w:rsidRDefault="006D6D1C" w:rsidP="006D6D1C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 xml:space="preserve">План  работы </w:t>
      </w:r>
      <w:r>
        <w:rPr>
          <w:sz w:val="28"/>
          <w:szCs w:val="28"/>
        </w:rPr>
        <w:t>Диченского СДК</w:t>
      </w:r>
    </w:p>
    <w:p w:rsidR="006D6D1C" w:rsidRPr="001F75C6" w:rsidRDefault="006D6D1C" w:rsidP="00620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май </w:t>
      </w:r>
      <w:r w:rsidR="00A22A00">
        <w:rPr>
          <w:sz w:val="28"/>
          <w:szCs w:val="28"/>
        </w:rPr>
        <w:t xml:space="preserve"> 2022</w:t>
      </w:r>
      <w:r w:rsidRPr="001F75C6">
        <w:rPr>
          <w:sz w:val="28"/>
          <w:szCs w:val="28"/>
        </w:rPr>
        <w:t xml:space="preserve"> года</w:t>
      </w:r>
    </w:p>
    <w:tbl>
      <w:tblPr>
        <w:tblW w:w="921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418"/>
        <w:gridCol w:w="1275"/>
        <w:gridCol w:w="1843"/>
      </w:tblGrid>
      <w:tr w:rsidR="00043F37" w:rsidRPr="004D3FC9" w:rsidTr="00043F37">
        <w:trPr>
          <w:trHeight w:val="82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jc w:val="center"/>
            </w:pPr>
            <w:r w:rsidRPr="004D3FC9">
              <w:rPr>
                <w:rFonts w:eastAsia="Times New Roman"/>
              </w:rPr>
              <w:t>№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jc w:val="center"/>
            </w:pPr>
            <w:r w:rsidRPr="004D3FC9"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jc w:val="center"/>
            </w:pPr>
            <w:r w:rsidRPr="004D3FC9">
              <w:t>Наименование мероприятия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jc w:val="center"/>
            </w:pPr>
            <w:r w:rsidRPr="004D3FC9">
              <w:t>Время и дата проведения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jc w:val="center"/>
            </w:pPr>
            <w:bookmarkStart w:id="0" w:name="_GoBack"/>
            <w:bookmarkEnd w:id="0"/>
            <w:r w:rsidRPr="004D3FC9">
              <w:t>Место проведения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Ответственный</w:t>
            </w:r>
          </w:p>
        </w:tc>
      </w:tr>
      <w:tr w:rsidR="00043F37" w:rsidRPr="004D3FC9" w:rsidTr="00043F37">
        <w:trPr>
          <w:trHeight w:val="644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Выставка детских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«Война глазами ребенка…»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>
              <w:t>02.05.22г.- 06.05.</w:t>
            </w:r>
            <w:r w:rsidRPr="004D3FC9">
              <w:t>22 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</w:tc>
      </w:tr>
      <w:tr w:rsidR="00043F37" w:rsidRPr="004D3FC9" w:rsidTr="00043F37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«Окна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>
              <w:t>2.05.</w:t>
            </w:r>
            <w:r w:rsidRPr="004D3FC9">
              <w:t>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 xml:space="preserve">Попова Е.А. </w:t>
            </w:r>
          </w:p>
        </w:tc>
      </w:tr>
      <w:tr w:rsidR="00043F37" w:rsidRPr="004D3FC9" w:rsidTr="00043F37">
        <w:trPr>
          <w:trHeight w:val="90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3.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Акция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«Георгиевская ленточка»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>
              <w:t>7.05.</w:t>
            </w:r>
            <w:r w:rsidRPr="004D3FC9">
              <w:t>22 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Территория хуторов,</w:t>
            </w:r>
          </w:p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  <w:p w:rsidR="00043F37" w:rsidRPr="004D3FC9" w:rsidRDefault="00043F37" w:rsidP="004D3FC9">
            <w:r w:rsidRPr="004D3FC9">
              <w:t>Феофилова Н.В.</w:t>
            </w:r>
          </w:p>
        </w:tc>
      </w:tr>
      <w:tr w:rsidR="00043F37" w:rsidRPr="004D3FC9" w:rsidTr="00043F37">
        <w:trPr>
          <w:trHeight w:val="98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4.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Поздравление тружеников тыла на дому, вручение цветов, открыток.  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«С Днем Победы»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>
              <w:t>08.05.</w:t>
            </w:r>
            <w:r w:rsidRPr="004D3FC9">
              <w:t>22г.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10.00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Территория хуторов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</w:tc>
      </w:tr>
      <w:tr w:rsidR="00043F37" w:rsidRPr="004D3FC9" w:rsidTr="00043F37">
        <w:trPr>
          <w:trHeight w:val="80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5.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«День Победы!»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>
              <w:t>09.05.</w:t>
            </w:r>
            <w:r w:rsidRPr="004D3FC9">
              <w:t>22г.</w:t>
            </w:r>
          </w:p>
          <w:p w:rsidR="00043F37" w:rsidRDefault="00043F37" w:rsidP="004D3FC9">
            <w:pPr>
              <w:pStyle w:val="a3"/>
            </w:pPr>
            <w:r w:rsidRPr="004D3FC9">
              <w:t>11.00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-11.30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х. Диченский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Администрация ССП,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Погосова Л.А.</w:t>
            </w:r>
          </w:p>
        </w:tc>
      </w:tr>
      <w:tr w:rsidR="00043F37" w:rsidRPr="004D3FC9" w:rsidTr="00043F37">
        <w:trPr>
          <w:trHeight w:val="98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6.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«Победный 45 год!»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09.05.</w:t>
            </w:r>
          </w:p>
          <w:p w:rsidR="00043F37" w:rsidRDefault="00043F37" w:rsidP="004D3FC9">
            <w:pPr>
              <w:pStyle w:val="a3"/>
            </w:pPr>
            <w:r w:rsidRPr="004D3FC9">
              <w:t>11.30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-12.00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х. Абрамовка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Администрация ССП,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Погосова Л.А.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Попова Е.А.</w:t>
            </w:r>
          </w:p>
        </w:tc>
      </w:tr>
      <w:tr w:rsidR="00043F37" w:rsidRPr="004D3FC9" w:rsidTr="00043F37">
        <w:trPr>
          <w:trHeight w:val="600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7.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Акция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«Противопожарная  безопасность»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12.05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Территория хуторов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  <w:p w:rsidR="00043F37" w:rsidRPr="004D3FC9" w:rsidRDefault="00043F37" w:rsidP="004D3FC9">
            <w:r w:rsidRPr="004D3FC9">
              <w:t>Феофилова Н.В.</w:t>
            </w:r>
          </w:p>
        </w:tc>
      </w:tr>
      <w:tr w:rsidR="00043F37" w:rsidRPr="004D3FC9" w:rsidTr="00043F37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«Наши шаги к успеху»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620149" w:rsidRDefault="00043F37" w:rsidP="00193D76">
            <w:r w:rsidRPr="00620149">
              <w:t>Попова Е.А.</w:t>
            </w:r>
          </w:p>
          <w:p w:rsidR="00043F37" w:rsidRPr="00620149" w:rsidRDefault="00043F37" w:rsidP="00193D76">
            <w:r w:rsidRPr="00620149">
              <w:t>Феофилова Н.В.</w:t>
            </w:r>
          </w:p>
        </w:tc>
      </w:tr>
      <w:tr w:rsidR="00043F37" w:rsidRPr="004D3FC9" w:rsidTr="00043F37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«Скажи доброе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620149" w:rsidRDefault="00043F37" w:rsidP="00193D76">
            <w:r w:rsidRPr="00620149">
              <w:t>Попова Е.А.</w:t>
            </w:r>
          </w:p>
          <w:p w:rsidR="00043F37" w:rsidRPr="00620149" w:rsidRDefault="00043F37" w:rsidP="00193D76">
            <w:r w:rsidRPr="00620149">
              <w:t>Феофилова Н.В.</w:t>
            </w:r>
          </w:p>
        </w:tc>
      </w:tr>
      <w:tr w:rsidR="00043F37" w:rsidRPr="004D3FC9" w:rsidTr="00043F37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Экологическая акция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«Чистота везде и всюду»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18.05.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Тер-</w:t>
            </w:r>
            <w:proofErr w:type="spellStart"/>
            <w:r w:rsidRPr="004D3FC9">
              <w:t>рия</w:t>
            </w:r>
            <w:proofErr w:type="spellEnd"/>
            <w:r w:rsidRPr="004D3FC9">
              <w:t xml:space="preserve">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Попова Е.А.</w:t>
            </w:r>
          </w:p>
        </w:tc>
      </w:tr>
      <w:tr w:rsidR="00043F37" w:rsidRPr="004D3FC9" w:rsidTr="00043F3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 xml:space="preserve">Тематический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«100 лет пионерии»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19.05.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Попова Е.А.</w:t>
            </w:r>
          </w:p>
        </w:tc>
      </w:tr>
      <w:tr w:rsidR="00043F37" w:rsidRPr="004D3FC9" w:rsidTr="00043F37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Час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«Мы умеем мастерить, веселиться и творить»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21.05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Попова Е.А.</w:t>
            </w:r>
          </w:p>
        </w:tc>
      </w:tr>
      <w:tr w:rsidR="00043F37" w:rsidRPr="004D3FC9" w:rsidTr="00043F37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«Учись управлять своими эмоциями»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22.05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  <w:p w:rsidR="00043F37" w:rsidRPr="004D3FC9" w:rsidRDefault="00043F37" w:rsidP="004D3FC9">
            <w:pPr>
              <w:pStyle w:val="a3"/>
              <w:snapToGrid w:val="0"/>
            </w:pPr>
            <w:r w:rsidRPr="004D3FC9"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Попова Е.А.</w:t>
            </w:r>
          </w:p>
        </w:tc>
      </w:tr>
      <w:tr w:rsidR="00043F37" w:rsidRPr="004D3FC9" w:rsidTr="00043F37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Час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«Интернет и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28</w:t>
            </w:r>
            <w:r w:rsidRPr="004D3FC9">
              <w:rPr>
                <w:i/>
              </w:rPr>
              <w:t>.</w:t>
            </w:r>
            <w:r w:rsidRPr="004D3FC9">
              <w:t>05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  <w:p w:rsidR="00043F37" w:rsidRPr="004D3FC9" w:rsidRDefault="00043F37" w:rsidP="004D3FC9">
            <w:r w:rsidRPr="004D3FC9">
              <w:t>Феофилова Н.В.</w:t>
            </w:r>
          </w:p>
        </w:tc>
      </w:tr>
      <w:tr w:rsidR="00043F37" w:rsidRPr="004D3FC9" w:rsidTr="00043F3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«Жизнь без табак</w:t>
            </w:r>
            <w:proofErr w:type="gramStart"/>
            <w:r w:rsidRPr="004D3FC9">
              <w:t>а-</w:t>
            </w:r>
            <w:proofErr w:type="gramEnd"/>
            <w:r w:rsidRPr="004D3FC9">
              <w:t xml:space="preserve"> это здорово!!!»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</w:pPr>
            <w:r w:rsidRPr="004D3FC9">
              <w:t>31.05</w:t>
            </w:r>
          </w:p>
          <w:p w:rsidR="00043F37" w:rsidRPr="004D3FC9" w:rsidRDefault="00043F37" w:rsidP="004D3FC9">
            <w:pPr>
              <w:pStyle w:val="a3"/>
            </w:pPr>
            <w:r w:rsidRPr="004D3FC9"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pPr>
              <w:pStyle w:val="a3"/>
              <w:snapToGrid w:val="0"/>
            </w:pPr>
            <w:r w:rsidRPr="004D3FC9"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F37" w:rsidRPr="004D3FC9" w:rsidRDefault="00043F37" w:rsidP="004D3FC9">
            <w:r w:rsidRPr="004D3FC9">
              <w:t>Попова Е.А.</w:t>
            </w:r>
          </w:p>
          <w:p w:rsidR="00043F37" w:rsidRPr="004D3FC9" w:rsidRDefault="00043F37" w:rsidP="004D3FC9">
            <w:r w:rsidRPr="004D3FC9">
              <w:t>Феофилова Н.В.</w:t>
            </w:r>
          </w:p>
        </w:tc>
      </w:tr>
    </w:tbl>
    <w:p w:rsidR="006D6D1C" w:rsidRDefault="006D6D1C" w:rsidP="006D6D1C">
      <w:pPr>
        <w:rPr>
          <w:sz w:val="28"/>
          <w:szCs w:val="28"/>
        </w:rPr>
      </w:pPr>
    </w:p>
    <w:p w:rsidR="006D6D1C" w:rsidRDefault="006D6D1C" w:rsidP="006D6D1C">
      <w:r>
        <w:rPr>
          <w:sz w:val="28"/>
          <w:szCs w:val="28"/>
        </w:rPr>
        <w:t xml:space="preserve">Заведующий Диченским СДК                         </w:t>
      </w:r>
      <w:r w:rsidR="0062014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Попова Е.А.</w:t>
      </w:r>
    </w:p>
    <w:sectPr w:rsidR="006D6D1C" w:rsidSect="006201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CF"/>
    <w:rsid w:val="00043F37"/>
    <w:rsid w:val="001C51CF"/>
    <w:rsid w:val="004D3FC9"/>
    <w:rsid w:val="005A4043"/>
    <w:rsid w:val="005E4135"/>
    <w:rsid w:val="00620149"/>
    <w:rsid w:val="006D6D1C"/>
    <w:rsid w:val="00921146"/>
    <w:rsid w:val="00A22A00"/>
    <w:rsid w:val="00AD58D7"/>
    <w:rsid w:val="00C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6D1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6D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69DC-ED39-4892-950F-83332D01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2022-04-22T11:23:00Z</dcterms:created>
  <dcterms:modified xsi:type="dcterms:W3CDTF">2022-04-22T11:23:00Z</dcterms:modified>
</cp:coreProperties>
</file>