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DD" w:rsidRDefault="00FB05DD" w:rsidP="00FB05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FB05DD" w:rsidRDefault="00FB05DD" w:rsidP="00FB05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FB05DD" w:rsidRDefault="00FB05DD" w:rsidP="00FB05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Отчёт за январь 2022</w:t>
      </w:r>
    </w:p>
    <w:p w:rsidR="00CD7417" w:rsidRDefault="00CD7417" w:rsidP="00FB05DD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page" w:horzAnchor="margin" w:tblpY="1846"/>
        <w:tblW w:w="93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993"/>
        <w:gridCol w:w="850"/>
        <w:gridCol w:w="992"/>
        <w:gridCol w:w="1880"/>
      </w:tblGrid>
      <w:tr w:rsidR="004E355A" w:rsidRPr="004E355A" w:rsidTr="004E355A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  <w:b/>
              </w:rPr>
            </w:pPr>
            <w:r w:rsidRPr="004E35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  <w:b/>
              </w:rPr>
            </w:pPr>
            <w:r w:rsidRPr="004E355A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  <w:b/>
              </w:rPr>
            </w:pPr>
            <w:r w:rsidRPr="004E355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  <w:b/>
              </w:rPr>
            </w:pPr>
            <w:r w:rsidRPr="004E355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  <w:b/>
              </w:rPr>
            </w:pPr>
            <w:r w:rsidRPr="004E355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  <w:b/>
              </w:rPr>
            </w:pPr>
            <w:r w:rsidRPr="004E355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  <w:b/>
              </w:rPr>
            </w:pPr>
            <w:r w:rsidRPr="004E355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4E355A" w:rsidRPr="004E355A" w:rsidTr="004E355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«Наш спорт»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3.01.22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4E355A" w:rsidRPr="004E355A" w:rsidTr="004E355A">
        <w:trPr>
          <w:trHeight w:val="6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Онлайн-площадки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«Пришел новый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04.01.2206.01.22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12.00-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Тер-</w:t>
            </w:r>
            <w:proofErr w:type="spellStart"/>
            <w:r w:rsidRPr="004E355A">
              <w:rPr>
                <w:rFonts w:ascii="Times New Roman" w:hAnsi="Times New Roman" w:cs="Times New Roman"/>
              </w:rPr>
              <w:t>рия</w:t>
            </w:r>
            <w:proofErr w:type="spellEnd"/>
            <w:r w:rsidRPr="004E355A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«Рождество Христово»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06.01.2022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E355A" w:rsidRPr="004E355A" w:rsidTr="004E355A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«Ночь перед Рождеством»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6.01.22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4E355A">
              <w:rPr>
                <w:rFonts w:ascii="Times New Roman" w:hAnsi="Times New Roman" w:cs="Times New Roman"/>
              </w:rPr>
              <w:t>районном</w:t>
            </w:r>
            <w:proofErr w:type="gramEnd"/>
            <w:r w:rsidRPr="004E355A">
              <w:rPr>
                <w:rFonts w:ascii="Times New Roman" w:hAnsi="Times New Roman" w:cs="Times New Roman"/>
              </w:rPr>
              <w:t xml:space="preserve"> онлайн-челленджере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«Танец кота Филимона»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6.01.22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</w:t>
            </w:r>
            <w:proofErr w:type="gramStart"/>
            <w:r w:rsidRPr="004E355A">
              <w:rPr>
                <w:rFonts w:ascii="Times New Roman" w:hAnsi="Times New Roman" w:cs="Times New Roman"/>
              </w:rPr>
              <w:t>Зверюшки</w:t>
            </w:r>
            <w:proofErr w:type="gramEnd"/>
            <w:r w:rsidRPr="004E355A">
              <w:rPr>
                <w:rFonts w:ascii="Times New Roman" w:hAnsi="Times New Roman" w:cs="Times New Roman"/>
              </w:rPr>
              <w:t xml:space="preserve"> оригами» 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9.01.22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4E355A" w:rsidRPr="004E355A" w:rsidTr="004E355A">
        <w:trPr>
          <w:trHeight w:val="10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Награждение за участие в конкурсе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«Лучшее новогоднее оформление в 2021году»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13.01.22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ССП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Акция.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«Мечты сбываются»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13.01.22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Диченский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Акция. Раздача памяток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«Осторожно гололед»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14.01.22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Тер</w:t>
            </w:r>
            <w:proofErr w:type="gramStart"/>
            <w:r w:rsidRPr="004E355A">
              <w:rPr>
                <w:rFonts w:ascii="Times New Roman" w:hAnsi="Times New Roman" w:cs="Times New Roman"/>
              </w:rPr>
              <w:t>.</w:t>
            </w:r>
            <w:proofErr w:type="gramEnd"/>
            <w:r w:rsidRPr="004E35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355A">
              <w:rPr>
                <w:rFonts w:ascii="Times New Roman" w:hAnsi="Times New Roman" w:cs="Times New Roman"/>
              </w:rPr>
              <w:t>х</w:t>
            </w:r>
            <w:proofErr w:type="gramEnd"/>
            <w:r w:rsidRPr="004E355A">
              <w:rPr>
                <w:rFonts w:ascii="Times New Roman" w:hAnsi="Times New Roman" w:cs="Times New Roman"/>
              </w:rPr>
              <w:t>утора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Спортивное мероприятие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«Сила в спорте»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15.01.22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E355A" w:rsidRPr="004E355A" w:rsidTr="004E355A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«Декупаж»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16.01.22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E355A" w:rsidRPr="004E355A" w:rsidTr="004E355A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Встреча. Час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«Крещение Господне»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19.01.22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ССП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Акция. Раздача памяток.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«Правила пожарной безопасности»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20.01.22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4E355A">
              <w:rPr>
                <w:rFonts w:ascii="Times New Roman" w:hAnsi="Times New Roman" w:cs="Times New Roman"/>
              </w:rPr>
              <w:t>районном</w:t>
            </w:r>
            <w:proofErr w:type="gramEnd"/>
            <w:r w:rsidRPr="004E355A">
              <w:rPr>
                <w:rFonts w:ascii="Times New Roman" w:hAnsi="Times New Roman" w:cs="Times New Roman"/>
              </w:rPr>
              <w:t xml:space="preserve"> флэш-мобе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«Моя студенческая история»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21.01.22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355A" w:rsidRPr="004E355A" w:rsidTr="004E355A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Акция. Раздача памяток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«Осторожно мошенники!»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22.01.22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Тер-</w:t>
            </w:r>
            <w:proofErr w:type="spellStart"/>
            <w:r w:rsidRPr="004E355A">
              <w:rPr>
                <w:rFonts w:ascii="Times New Roman" w:hAnsi="Times New Roman" w:cs="Times New Roman"/>
              </w:rPr>
              <w:t>рия</w:t>
            </w:r>
            <w:proofErr w:type="spellEnd"/>
            <w:r w:rsidRPr="004E355A">
              <w:rPr>
                <w:rFonts w:ascii="Times New Roman" w:hAnsi="Times New Roman" w:cs="Times New Roman"/>
              </w:rPr>
              <w:t xml:space="preserve"> хутор.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Детский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«Герои мультфильмов аниме»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23.01.22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Онлайн-Флешмоб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«Зимние узоры»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25.01.22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4E355A" w:rsidRPr="004E355A" w:rsidTr="004E355A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Видеопроект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«День памяти Высоцкого»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25.01.22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«Кукла на чайник»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26.01.22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«Блокадный хлеб»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27.01.22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ССП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4E355A" w:rsidRPr="004E355A" w:rsidTr="004E355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Встреча. Час общение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«Ведет приём депутат </w:t>
            </w:r>
            <w:proofErr w:type="spellStart"/>
            <w:r w:rsidRPr="004E355A">
              <w:rPr>
                <w:rFonts w:ascii="Times New Roman" w:hAnsi="Times New Roman" w:cs="Times New Roman"/>
              </w:rPr>
              <w:t>Перелехов</w:t>
            </w:r>
            <w:proofErr w:type="spellEnd"/>
            <w:r w:rsidRPr="004E355A">
              <w:rPr>
                <w:rFonts w:ascii="Times New Roman" w:hAnsi="Times New Roman" w:cs="Times New Roman"/>
              </w:rPr>
              <w:t xml:space="preserve"> В.Ю.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29.01.22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</w:t>
            </w:r>
          </w:p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 xml:space="preserve"> Феофилова Н.В.</w:t>
            </w:r>
          </w:p>
        </w:tc>
      </w:tr>
      <w:tr w:rsidR="004E355A" w:rsidRPr="004E355A" w:rsidTr="004E355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«Юность и спорт»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30.01.22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A" w:rsidRPr="004E355A" w:rsidRDefault="004E355A" w:rsidP="004E355A">
            <w:pPr>
              <w:rPr>
                <w:rFonts w:ascii="Times New Roman" w:hAnsi="Times New Roman" w:cs="Times New Roman"/>
              </w:rPr>
            </w:pPr>
            <w:r w:rsidRPr="004E355A">
              <w:rPr>
                <w:rFonts w:ascii="Times New Roman" w:hAnsi="Times New Roman" w:cs="Times New Roman"/>
              </w:rPr>
              <w:t>Попова Е.А.</w:t>
            </w:r>
          </w:p>
        </w:tc>
      </w:tr>
    </w:tbl>
    <w:p w:rsidR="00FB05DD" w:rsidRPr="004E355A" w:rsidRDefault="00FB05DD" w:rsidP="00FB05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Диченским Сельским домом культуры                         </w:t>
      </w:r>
      <w:r w:rsidR="004E355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Попова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B05DD" w:rsidRDefault="00FB05DD" w:rsidP="00FB05DD">
      <w:bookmarkStart w:id="0" w:name="_GoBack"/>
      <w:bookmarkEnd w:id="0"/>
    </w:p>
    <w:sectPr w:rsidR="00FB05DD" w:rsidSect="004E355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74"/>
    <w:rsid w:val="000048B8"/>
    <w:rsid w:val="001C0C9E"/>
    <w:rsid w:val="002A5BBC"/>
    <w:rsid w:val="002A63F3"/>
    <w:rsid w:val="00320EFE"/>
    <w:rsid w:val="00466D9E"/>
    <w:rsid w:val="004A498E"/>
    <w:rsid w:val="004E355A"/>
    <w:rsid w:val="004F1081"/>
    <w:rsid w:val="0051239E"/>
    <w:rsid w:val="00572FCE"/>
    <w:rsid w:val="005C3355"/>
    <w:rsid w:val="008330F7"/>
    <w:rsid w:val="00B5633B"/>
    <w:rsid w:val="00C37674"/>
    <w:rsid w:val="00CD7417"/>
    <w:rsid w:val="00EE6E6E"/>
    <w:rsid w:val="00F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DD"/>
    <w:pPr>
      <w:spacing w:after="0" w:line="240" w:lineRule="auto"/>
    </w:pPr>
  </w:style>
  <w:style w:type="table" w:styleId="a4">
    <w:name w:val="Table Grid"/>
    <w:basedOn w:val="a1"/>
    <w:uiPriority w:val="59"/>
    <w:rsid w:val="00FB05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DD"/>
    <w:pPr>
      <w:spacing w:after="0" w:line="240" w:lineRule="auto"/>
    </w:pPr>
  </w:style>
  <w:style w:type="table" w:styleId="a4">
    <w:name w:val="Table Grid"/>
    <w:basedOn w:val="a1"/>
    <w:uiPriority w:val="59"/>
    <w:rsid w:val="00FB05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3603-88E0-4729-9B82-B85D3105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cp:lastPrinted>2022-02-01T10:00:00Z</cp:lastPrinted>
  <dcterms:created xsi:type="dcterms:W3CDTF">2022-02-02T08:42:00Z</dcterms:created>
  <dcterms:modified xsi:type="dcterms:W3CDTF">2022-02-02T08:42:00Z</dcterms:modified>
</cp:coreProperties>
</file>